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44E3" w14:textId="77777777" w:rsidR="00A71A8B" w:rsidRDefault="00D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n-GB"/>
        </w:rPr>
        <w:drawing>
          <wp:anchor distT="0" distB="0" distL="0" distR="0" simplePos="0" relativeHeight="251658240" behindDoc="1" locked="0" layoutInCell="1" hidden="0" allowOverlap="1" wp14:anchorId="5528632D" wp14:editId="09719FE6">
            <wp:simplePos x="0" y="0"/>
            <wp:positionH relativeFrom="column">
              <wp:posOffset>-485772</wp:posOffset>
            </wp:positionH>
            <wp:positionV relativeFrom="paragraph">
              <wp:posOffset>-647698</wp:posOffset>
            </wp:positionV>
            <wp:extent cx="1552575" cy="647700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DBA316" w14:textId="21DD2792" w:rsidR="00A71A8B" w:rsidRDefault="00DA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Course Portfolio Semester Checklist </w:t>
      </w:r>
    </w:p>
    <w:p w14:paraId="3C43D0E6" w14:textId="63FC6818" w:rsidR="00672E6A" w:rsidRDefault="00672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AY 202</w:t>
      </w:r>
      <w:r w:rsidR="006F62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F62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6F62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6241" w:rsidRPr="006F624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st</w:t>
      </w:r>
      <w:r w:rsidR="006F62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Semester)</w:t>
      </w:r>
    </w:p>
    <w:p w14:paraId="7B0C860A" w14:textId="77777777" w:rsidR="00A71A8B" w:rsidRDefault="00A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"/>
        <w:tblW w:w="9645" w:type="dxa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935"/>
      </w:tblGrid>
      <w:tr w:rsidR="00A71A8B" w14:paraId="69BE0D0A" w14:textId="77777777">
        <w:trPr>
          <w:trHeight w:val="420"/>
        </w:trPr>
        <w:tc>
          <w:tcPr>
            <w:tcW w:w="4710" w:type="dxa"/>
          </w:tcPr>
          <w:p w14:paraId="2A7F2200" w14:textId="77777777" w:rsidR="00A71A8B" w:rsidRDefault="00DA00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College</w:t>
            </w:r>
          </w:p>
        </w:tc>
        <w:tc>
          <w:tcPr>
            <w:tcW w:w="4935" w:type="dxa"/>
          </w:tcPr>
          <w:p w14:paraId="6A4810EC" w14:textId="77777777" w:rsidR="00A71A8B" w:rsidRDefault="00DA00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Department/Program</w:t>
            </w:r>
          </w:p>
        </w:tc>
      </w:tr>
      <w:tr w:rsidR="00A71A8B" w14:paraId="6FBA1845" w14:textId="77777777">
        <w:trPr>
          <w:trHeight w:val="420"/>
        </w:trPr>
        <w:tc>
          <w:tcPr>
            <w:tcW w:w="4710" w:type="dxa"/>
          </w:tcPr>
          <w:p w14:paraId="3B073AA2" w14:textId="77777777" w:rsidR="00A71A8B" w:rsidRDefault="00DA00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Course Code &amp; Title</w:t>
            </w:r>
          </w:p>
        </w:tc>
        <w:tc>
          <w:tcPr>
            <w:tcW w:w="4935" w:type="dxa"/>
          </w:tcPr>
          <w:p w14:paraId="1F613850" w14:textId="77777777" w:rsidR="00A71A8B" w:rsidRDefault="00DA00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Semester/Year</w:t>
            </w:r>
          </w:p>
        </w:tc>
      </w:tr>
    </w:tbl>
    <w:p w14:paraId="51420CA5" w14:textId="77777777" w:rsidR="00A71A8B" w:rsidRDefault="00A71A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3503"/>
      </w:tblGrid>
      <w:tr w:rsidR="00A71A8B" w14:paraId="66D57900" w14:textId="77777777" w:rsidTr="0001108A">
        <w:trPr>
          <w:trHeight w:val="602"/>
        </w:trPr>
        <w:tc>
          <w:tcPr>
            <w:tcW w:w="6232" w:type="dxa"/>
            <w:shd w:val="clear" w:color="auto" w:fill="8DB3E2"/>
          </w:tcPr>
          <w:p w14:paraId="6DEC0043" w14:textId="77777777" w:rsidR="00A71A8B" w:rsidRDefault="00DA0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Portfolio Items</w:t>
            </w:r>
          </w:p>
        </w:tc>
        <w:tc>
          <w:tcPr>
            <w:tcW w:w="3503" w:type="dxa"/>
            <w:shd w:val="clear" w:color="auto" w:fill="8DB3E2"/>
          </w:tcPr>
          <w:p w14:paraId="11D300E1" w14:textId="77777777" w:rsidR="00A71A8B" w:rsidRDefault="00DA0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Checklist (tick and add the date of insertion)</w:t>
            </w:r>
          </w:p>
        </w:tc>
      </w:tr>
      <w:tr w:rsidR="00A71A8B" w14:paraId="6549F0FB" w14:textId="77777777" w:rsidTr="0001108A">
        <w:tc>
          <w:tcPr>
            <w:tcW w:w="6232" w:type="dxa"/>
            <w:shd w:val="clear" w:color="auto" w:fill="DBE5F1"/>
          </w:tcPr>
          <w:p w14:paraId="268FD6DC" w14:textId="6EAAE9CB" w:rsidR="00CA65EB" w:rsidRPr="000C37E3" w:rsidRDefault="00CA65EB" w:rsidP="000C37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 </w:t>
            </w:r>
            <w:r w:rsidR="00DA00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Course Syllabus </w:t>
            </w:r>
            <w:r w:rsidR="00DA00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COURSE)</w:t>
            </w:r>
          </w:p>
        </w:tc>
        <w:tc>
          <w:tcPr>
            <w:tcW w:w="3503" w:type="dxa"/>
            <w:shd w:val="clear" w:color="auto" w:fill="DBE5F1"/>
          </w:tcPr>
          <w:p w14:paraId="773271F0" w14:textId="77777777" w:rsidR="00A71A8B" w:rsidRDefault="00A71A8B">
            <w:pP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</w:p>
        </w:tc>
      </w:tr>
      <w:tr w:rsidR="00A71A8B" w14:paraId="365FFA0F" w14:textId="77777777" w:rsidTr="0001108A">
        <w:trPr>
          <w:trHeight w:val="3600"/>
        </w:trPr>
        <w:tc>
          <w:tcPr>
            <w:tcW w:w="6232" w:type="dxa"/>
          </w:tcPr>
          <w:p w14:paraId="034C3BC6" w14:textId="77777777" w:rsidR="00A71A8B" w:rsidRDefault="00DA007F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of Learning Outcomes: </w:t>
            </w:r>
          </w:p>
          <w:p w14:paraId="1E9DC4D1" w14:textId="77777777" w:rsidR="00A71A8B" w:rsidRDefault="00DA007F">
            <w:pPr>
              <w:numPr>
                <w:ilvl w:val="1"/>
                <w:numId w:val="5"/>
              </w:numPr>
              <w:spacing w:line="276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 Rubrics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COURSE)</w:t>
            </w:r>
          </w:p>
          <w:p w14:paraId="25944E03" w14:textId="77777777" w:rsidR="00A71A8B" w:rsidRDefault="00DA007F">
            <w:pPr>
              <w:numPr>
                <w:ilvl w:val="1"/>
                <w:numId w:val="5"/>
              </w:numPr>
              <w:spacing w:line="276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 assessment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SECTION)</w:t>
            </w:r>
          </w:p>
          <w:p w14:paraId="45818987" w14:textId="77777777" w:rsidR="00A71A8B" w:rsidRDefault="00DA007F">
            <w:pPr>
              <w:numPr>
                <w:ilvl w:val="1"/>
                <w:numId w:val="5"/>
              </w:numPr>
              <w:spacing w:line="276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Exit Survey and Results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SECTION)</w:t>
            </w:r>
          </w:p>
          <w:p w14:paraId="4C3AF6CE" w14:textId="75A0111C" w:rsidR="00A71A8B" w:rsidRPr="00672E6A" w:rsidRDefault="00DA007F">
            <w:pPr>
              <w:numPr>
                <w:ilvl w:val="1"/>
                <w:numId w:val="5"/>
              </w:numPr>
              <w:spacing w:line="276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Report: (E-Register Grade Statistics) including Grade Inflation and Deflation Justification</w:t>
            </w:r>
            <w:r w:rsidR="00850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(if required)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INSTRUCTOR &amp; PER COURSE)</w:t>
            </w:r>
          </w:p>
          <w:p w14:paraId="71C4134B" w14:textId="77777777" w:rsidR="00672E6A" w:rsidRDefault="00672E6A" w:rsidP="00672E6A">
            <w:pPr>
              <w:numPr>
                <w:ilvl w:val="1"/>
                <w:numId w:val="5"/>
              </w:numPr>
              <w:spacing w:line="276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PLO report (if required, depends on assessment cycle) for the current semester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(PER COURSE)</w:t>
            </w:r>
          </w:p>
          <w:p w14:paraId="0D1B2584" w14:textId="543AA5E6" w:rsidR="00A71A8B" w:rsidRDefault="00A71A8B" w:rsidP="00672E6A">
            <w:pPr>
              <w:spacing w:line="276" w:lineRule="auto"/>
              <w:ind w:left="10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14:paraId="657AE2E9" w14:textId="77777777" w:rsidR="00A71A8B" w:rsidRDefault="00A71A8B">
            <w:pP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</w:p>
        </w:tc>
      </w:tr>
      <w:tr w:rsidR="00A71A8B" w14:paraId="62C82B5F" w14:textId="77777777" w:rsidTr="0001108A">
        <w:tc>
          <w:tcPr>
            <w:tcW w:w="6232" w:type="dxa"/>
          </w:tcPr>
          <w:p w14:paraId="1B08DD21" w14:textId="77777777" w:rsidR="00A71A8B" w:rsidRDefault="00DA007F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Assessment: </w:t>
            </w:r>
          </w:p>
          <w:p w14:paraId="3E17FFFF" w14:textId="659237D7" w:rsidR="00A71A8B" w:rsidRDefault="00DA007F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Exams, Final Exam, (answer keys) for the current semester</w:t>
            </w:r>
          </w:p>
          <w:p w14:paraId="39C4BEA4" w14:textId="77777777" w:rsidR="00A71A8B" w:rsidRDefault="00DA007F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student answer samples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PER SECTION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=Best, Average, Lowest)</w:t>
            </w:r>
          </w:p>
        </w:tc>
        <w:tc>
          <w:tcPr>
            <w:tcW w:w="3503" w:type="dxa"/>
          </w:tcPr>
          <w:p w14:paraId="4BD26DB9" w14:textId="77777777" w:rsidR="00A71A8B" w:rsidRDefault="00A71A8B">
            <w:pP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</w:p>
        </w:tc>
      </w:tr>
      <w:tr w:rsidR="007B2107" w14:paraId="2728E52B" w14:textId="77777777" w:rsidTr="0001108A">
        <w:tc>
          <w:tcPr>
            <w:tcW w:w="6232" w:type="dxa"/>
          </w:tcPr>
          <w:p w14:paraId="3A8D7D8B" w14:textId="19F43123" w:rsidR="007B2107" w:rsidRDefault="007B2107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Coordinator </w:t>
            </w:r>
            <w:r w:rsidRPr="007B21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[only in case multiple sections are offered for the course]</w:t>
            </w:r>
          </w:p>
          <w:p w14:paraId="238BC586" w14:textId="1EFE55FD" w:rsidR="007B2107" w:rsidRPr="007B2107" w:rsidRDefault="007B2107" w:rsidP="007B210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Combined </w:t>
            </w:r>
            <w:r w:rsidRPr="007B2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</w:t>
            </w:r>
            <w:r w:rsidRPr="007B2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Assessment </w:t>
            </w:r>
          </w:p>
          <w:p w14:paraId="3DE1ACBF" w14:textId="498F6C07" w:rsidR="007B2107" w:rsidRPr="007B2107" w:rsidRDefault="007B2107" w:rsidP="007B2107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Combined Course Report</w:t>
            </w:r>
          </w:p>
        </w:tc>
        <w:tc>
          <w:tcPr>
            <w:tcW w:w="3503" w:type="dxa"/>
          </w:tcPr>
          <w:p w14:paraId="15ACF468" w14:textId="77777777" w:rsidR="007B2107" w:rsidRDefault="007B2107">
            <w:pP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</w:pPr>
          </w:p>
        </w:tc>
      </w:tr>
    </w:tbl>
    <w:p w14:paraId="3CDE9EB4" w14:textId="3E748680" w:rsidR="00A71A8B" w:rsidRPr="00DD3AA1" w:rsidRDefault="00DD3A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Kindly note that this is the minimum required by the university; the academic departments have the freedom to add more components to the portfolio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</w:p>
    <w:p w14:paraId="4DCBE356" w14:textId="77777777" w:rsidR="00672E6A" w:rsidRDefault="0067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B393B" w14:textId="0A252367" w:rsidR="00A71A8B" w:rsidRDefault="00DA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Instructor: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</w:t>
      </w:r>
    </w:p>
    <w:p w14:paraId="694F5E1A" w14:textId="77777777" w:rsidR="00A71A8B" w:rsidRDefault="00A7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A0B33" w14:textId="77777777" w:rsidR="00A71A8B" w:rsidRDefault="00DA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Group Supervisor/Course Coordinator: ________________Signature:   _______________________________</w:t>
      </w:r>
    </w:p>
    <w:p w14:paraId="5BEC71C0" w14:textId="77777777" w:rsidR="00A71A8B" w:rsidRDefault="00A7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4C4DE" w14:textId="77777777" w:rsidR="00A71A8B" w:rsidRDefault="00DA0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submitted to the department:  ___________________________________________</w:t>
      </w:r>
    </w:p>
    <w:sectPr w:rsidR="00A71A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08656" w14:textId="77777777" w:rsidR="005E1F3C" w:rsidRDefault="005E1F3C">
      <w:pPr>
        <w:spacing w:after="0" w:line="240" w:lineRule="auto"/>
      </w:pPr>
      <w:r>
        <w:separator/>
      </w:r>
    </w:p>
  </w:endnote>
  <w:endnote w:type="continuationSeparator" w:id="0">
    <w:p w14:paraId="3546EF22" w14:textId="77777777" w:rsidR="005E1F3C" w:rsidRDefault="005E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2C489" w14:textId="77777777" w:rsidR="00A71A8B" w:rsidRDefault="00A71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398D" w14:textId="76CF0F00" w:rsidR="00A71A8B" w:rsidRDefault="00DA0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color w:val="000000"/>
      </w:rPr>
      <w:t xml:space="preserve">TLC form 9/Updated </w:t>
    </w:r>
    <w:r w:rsidR="006F6241">
      <w:t>June</w:t>
    </w:r>
    <w:r>
      <w:t xml:space="preserve"> 2</w:t>
    </w:r>
    <w:r>
      <w:rPr>
        <w:color w:val="000000"/>
      </w:rPr>
      <w:t>02</w:t>
    </w:r>
    <w:r>
      <w:t>2</w:t>
    </w:r>
  </w:p>
  <w:p w14:paraId="7371CA5C" w14:textId="77777777" w:rsidR="00A71A8B" w:rsidRDefault="00DA0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Course Portfolios </w:t>
    </w:r>
  </w:p>
  <w:p w14:paraId="6F6D1A17" w14:textId="77777777" w:rsidR="00A71A8B" w:rsidRDefault="00A71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02A13" w14:textId="77777777" w:rsidR="00A71A8B" w:rsidRDefault="00A71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3EE4" w14:textId="77777777" w:rsidR="005E1F3C" w:rsidRDefault="005E1F3C">
      <w:pPr>
        <w:spacing w:after="0" w:line="240" w:lineRule="auto"/>
      </w:pPr>
      <w:r>
        <w:separator/>
      </w:r>
    </w:p>
  </w:footnote>
  <w:footnote w:type="continuationSeparator" w:id="0">
    <w:p w14:paraId="017AB306" w14:textId="77777777" w:rsidR="005E1F3C" w:rsidRDefault="005E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4284" w14:textId="77777777" w:rsidR="00A71A8B" w:rsidRDefault="00A71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45D6" w14:textId="77777777" w:rsidR="00A71A8B" w:rsidRDefault="00DA0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lang w:val="en-GB"/>
      </w:rPr>
      <w:drawing>
        <wp:inline distT="0" distB="0" distL="0" distR="0" wp14:anchorId="45821496" wp14:editId="2A5C9470">
          <wp:extent cx="1666875" cy="61436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0307" w14:textId="77777777" w:rsidR="00A71A8B" w:rsidRDefault="00A71A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0B2"/>
    <w:multiLevelType w:val="multilevel"/>
    <w:tmpl w:val="A5D8F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4553A"/>
    <w:multiLevelType w:val="multilevel"/>
    <w:tmpl w:val="B1A8E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C4242C"/>
    <w:multiLevelType w:val="multilevel"/>
    <w:tmpl w:val="58B21E7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52AB"/>
    <w:multiLevelType w:val="multilevel"/>
    <w:tmpl w:val="4C7451FC"/>
    <w:lvl w:ilvl="0">
      <w:start w:val="1"/>
      <w:numFmt w:val="bullet"/>
      <w:lvlText w:val="🞂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🞂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🞂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🞂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🞂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🞂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🞂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🞂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🞂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635BF9"/>
    <w:multiLevelType w:val="multilevel"/>
    <w:tmpl w:val="58B21E7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00102"/>
    <w:multiLevelType w:val="multilevel"/>
    <w:tmpl w:val="D3BC5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234E95"/>
    <w:multiLevelType w:val="hybridMultilevel"/>
    <w:tmpl w:val="F0EE77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D7672F"/>
    <w:multiLevelType w:val="multilevel"/>
    <w:tmpl w:val="885A7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8D4E19"/>
    <w:multiLevelType w:val="multilevel"/>
    <w:tmpl w:val="95F676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8B"/>
    <w:rsid w:val="0001108A"/>
    <w:rsid w:val="00090C27"/>
    <w:rsid w:val="000C37E3"/>
    <w:rsid w:val="000F68D4"/>
    <w:rsid w:val="001D120C"/>
    <w:rsid w:val="003E5CB2"/>
    <w:rsid w:val="004230FE"/>
    <w:rsid w:val="005E1F3C"/>
    <w:rsid w:val="00672E6A"/>
    <w:rsid w:val="006A6D56"/>
    <w:rsid w:val="006F6241"/>
    <w:rsid w:val="007B2107"/>
    <w:rsid w:val="00850277"/>
    <w:rsid w:val="009B2548"/>
    <w:rsid w:val="00A71A8B"/>
    <w:rsid w:val="00B2584E"/>
    <w:rsid w:val="00C049D4"/>
    <w:rsid w:val="00CA65EB"/>
    <w:rsid w:val="00DA007F"/>
    <w:rsid w:val="00DD3AA1"/>
    <w:rsid w:val="00EA38C1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1C664C"/>
  <w15:docId w15:val="{F2AC12F8-09A9-47DC-98F0-78FDC05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2D"/>
  </w:style>
  <w:style w:type="paragraph" w:styleId="Footer">
    <w:name w:val="footer"/>
    <w:basedOn w:val="Normal"/>
    <w:link w:val="FooterChar"/>
    <w:uiPriority w:val="99"/>
    <w:unhideWhenUsed/>
    <w:rsid w:val="00E4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2D"/>
  </w:style>
  <w:style w:type="table" w:styleId="TableGrid">
    <w:name w:val="Table Grid"/>
    <w:basedOn w:val="TableNormal"/>
    <w:uiPriority w:val="59"/>
    <w:rsid w:val="005411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680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F17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0B2"/>
    <w:rPr>
      <w:b/>
      <w:bCs/>
      <w:sz w:val="20"/>
      <w:szCs w:val="20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RrSonkAnctKUJaGA+VUJ/pJ5A==">AMUW2mW/FvRs577a7tLHtFIpyHTiQNquxSUyI4THiv5ZSy2qxxwm3TZtQl6euHltp4+IqirszHStCUf19BeoSkzuNNhMokn79tgQ0V97YoovzGI9vuwDEiDSqvABySwF0uUsxhEaRB+k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E3A24ADF34849A8BB26099BD3EDD5" ma:contentTypeVersion="10" ma:contentTypeDescription="Create a new document." ma:contentTypeScope="" ma:versionID="b7b7bfe96ede0fa806e7ec3cb2072677">
  <xsd:schema xmlns:xsd="http://www.w3.org/2001/XMLSchema" xmlns:xs="http://www.w3.org/2001/XMLSchema" xmlns:p="http://schemas.microsoft.com/office/2006/metadata/properties" xmlns:ns3="3a945f77-2d46-474a-992e-53801496d251" targetNamespace="http://schemas.microsoft.com/office/2006/metadata/properties" ma:root="true" ma:fieldsID="dc91fde5bd72fed986574facff847145" ns3:_="">
    <xsd:import namespace="3a945f77-2d46-474a-992e-53801496d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f77-2d46-474a-992e-53801496d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8057DA-624B-400F-95FC-B1FB77B2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f77-2d46-474a-992e-53801496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570F8-2460-42D6-9667-AF72916D6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68472-59F9-409B-8AA0-4092B6FA33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945f77-2d46-474a-992e-53801496d25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Dr. Connie Mitchell</cp:lastModifiedBy>
  <cp:revision>1</cp:revision>
  <cp:lastPrinted>2022-06-14T05:43:00Z</cp:lastPrinted>
  <dcterms:created xsi:type="dcterms:W3CDTF">2022-06-20T09:19:00Z</dcterms:created>
  <dcterms:modified xsi:type="dcterms:W3CDTF">2022-08-18T04:51:00Z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0x010100F42E3A24ADF34849A8BB26099BD3EDD5</vt:lpwstr>
  </property>
</Properties>
</file>